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253"/>
        <w:gridCol w:w="1984"/>
        <w:gridCol w:w="75"/>
        <w:gridCol w:w="567"/>
        <w:gridCol w:w="2126"/>
      </w:tblGrid>
      <w:tr w:rsidR="00F8377A" w:rsidRPr="00A0730C" w:rsidTr="00A8012E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8377A" w:rsidRPr="00A0730C" w:rsidRDefault="00A8012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377A" w:rsidRPr="006C69F1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C69F1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377A" w:rsidRPr="00A0730C" w:rsidRDefault="00A8012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C69F1">
              <w:rPr>
                <w:rFonts w:ascii="Calibri" w:eastAsia="Arial Unicode MS" w:hAnsi="Calibri"/>
                <w:b/>
                <w:sz w:val="20"/>
                <w:szCs w:val="20"/>
              </w:rPr>
              <w:t>CURSO DE CURTA DURAÇÃO</w:t>
            </w:r>
          </w:p>
        </w:tc>
      </w:tr>
      <w:tr w:rsidR="00F8377A" w:rsidRPr="00A0730C" w:rsidTr="00A8012E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3503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4453F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4453F" w:rsidRPr="00E7331C">
              <w:rPr>
                <w:rFonts w:ascii="Calibri" w:hAnsi="Calibri"/>
                <w:sz w:val="20"/>
                <w:szCs w:val="20"/>
              </w:rPr>
            </w:r>
            <w:r w:rsidR="00E4453F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E7331C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152A5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A8012E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4453F" w:rsidRPr="00A0730C" w:rsidTr="00A8012E">
        <w:trPr>
          <w:trHeight w:val="246"/>
        </w:trPr>
        <w:tc>
          <w:tcPr>
            <w:tcW w:w="10773" w:type="dxa"/>
          </w:tcPr>
          <w:p w:rsidR="00E4453F" w:rsidRDefault="00E4453F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E7331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4453F" w:rsidRPr="00A0730C" w:rsidTr="00A8012E">
        <w:trPr>
          <w:trHeight w:val="246"/>
        </w:trPr>
        <w:tc>
          <w:tcPr>
            <w:tcW w:w="10773" w:type="dxa"/>
          </w:tcPr>
          <w:p w:rsidR="00E4453F" w:rsidRDefault="00E4453F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A8012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A8012E" w:rsidRPr="00E4453F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D73FA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D73FA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D73FA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D73FA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F8377A" w:rsidRPr="00A0730C" w:rsidTr="00A8012E">
        <w:trPr>
          <w:trHeight w:val="246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Nível</w:t>
            </w:r>
            <w:r w:rsidR="00E7331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E4453F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A801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 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Extensão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Aperfeiçoamento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Especialização </w:t>
            </w:r>
          </w:p>
        </w:tc>
      </w:tr>
      <w:tr w:rsidR="00F8377A" w:rsidRPr="00A0730C" w:rsidTr="00A8012E">
        <w:trPr>
          <w:trHeight w:val="243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Participação dos Autores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E4453F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801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Docente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Organizador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F8377A" w:rsidRPr="00A0730C" w:rsidTr="00A8012E">
        <w:trPr>
          <w:trHeight w:val="243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Duração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Instituição Promotora ou Evento: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E7331C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rPr>
          <w:trHeight w:val="80"/>
        </w:trPr>
        <w:tc>
          <w:tcPr>
            <w:tcW w:w="10773" w:type="dxa"/>
          </w:tcPr>
          <w:p w:rsidR="00F8377A" w:rsidRPr="00E7331C" w:rsidRDefault="00E7331C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3F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E7331C" w:rsidRDefault="00E7331C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E7331C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3FA" w:rsidRDefault="005D73FA">
      <w:r>
        <w:separator/>
      </w:r>
    </w:p>
  </w:endnote>
  <w:endnote w:type="continuationSeparator" w:id="0">
    <w:p w:rsidR="005D73FA" w:rsidRDefault="005D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3FA" w:rsidRDefault="005D73FA">
      <w:r>
        <w:separator/>
      </w:r>
    </w:p>
  </w:footnote>
  <w:footnote w:type="continuationSeparator" w:id="0">
    <w:p w:rsidR="005D73FA" w:rsidRDefault="005D7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C42" w:rsidRDefault="001F3C42" w:rsidP="001F3C42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F3C42" w:rsidRDefault="001F3C42" w:rsidP="001F3C4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1F3C42" w:rsidRDefault="001F3C42" w:rsidP="001F3C4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1F3C42" w:rsidRDefault="001F3C42" w:rsidP="001F3C42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1F3C42" w:rsidRDefault="001F3C42" w:rsidP="001F3C4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1F3C42" w:rsidRDefault="001F3C42" w:rsidP="001F3C4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1F3C42" w:rsidRDefault="001F3C42" w:rsidP="001F3C42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1F3C42" w:rsidRDefault="001F3C42" w:rsidP="001F3C4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C42" w:rsidRDefault="001F3C42" w:rsidP="001F3C42">
    <w:pPr>
      <w:pStyle w:val="Cabealho"/>
    </w:pPr>
  </w:p>
  <w:p w:rsidR="001F3C42" w:rsidRDefault="001F3C42" w:rsidP="001F3C42">
    <w:pPr>
      <w:pStyle w:val="Cabealho"/>
    </w:pPr>
  </w:p>
  <w:p w:rsidR="001F3C42" w:rsidRDefault="001F3C42" w:rsidP="001F3C42">
    <w:pPr>
      <w:ind w:left="-1134"/>
      <w:jc w:val="center"/>
      <w:rPr>
        <w:rFonts w:ascii="Calibri" w:hAnsi="Calibri"/>
        <w:b/>
        <w:sz w:val="20"/>
        <w:szCs w:val="20"/>
      </w:rPr>
    </w:pPr>
  </w:p>
  <w:p w:rsidR="001F3C42" w:rsidRDefault="001F3C42" w:rsidP="001F3C42">
    <w:pPr>
      <w:ind w:left="-1134"/>
      <w:jc w:val="center"/>
      <w:rPr>
        <w:rFonts w:ascii="Calibri" w:hAnsi="Calibri"/>
        <w:b/>
        <w:sz w:val="20"/>
        <w:szCs w:val="20"/>
      </w:rPr>
    </w:pPr>
  </w:p>
  <w:p w:rsidR="001F3C42" w:rsidRDefault="001F3C42" w:rsidP="001F3C42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</w:t>
    </w:r>
    <w:r w:rsidR="00D12E56">
      <w:rPr>
        <w:rFonts w:ascii="Calibri" w:hAnsi="Calibri"/>
        <w:b/>
        <w:sz w:val="20"/>
        <w:szCs w:val="20"/>
      </w:rPr>
      <w:t>2</w:t>
    </w:r>
    <w:r w:rsidR="000659D2">
      <w:rPr>
        <w:rFonts w:ascii="Calibri" w:hAnsi="Calibri"/>
        <w:b/>
        <w:sz w:val="20"/>
        <w:szCs w:val="20"/>
      </w:rPr>
      <w:t>3</w:t>
    </w:r>
  </w:p>
  <w:p w:rsidR="00A8012E" w:rsidRPr="001F3C42" w:rsidRDefault="00A8012E" w:rsidP="001F3C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7A"/>
    <w:rsid w:val="000659D2"/>
    <w:rsid w:val="000A63EE"/>
    <w:rsid w:val="00152A5E"/>
    <w:rsid w:val="001F3C42"/>
    <w:rsid w:val="00360CAC"/>
    <w:rsid w:val="004208A8"/>
    <w:rsid w:val="004523A2"/>
    <w:rsid w:val="00545FFC"/>
    <w:rsid w:val="005A1A53"/>
    <w:rsid w:val="005D73FA"/>
    <w:rsid w:val="005E115C"/>
    <w:rsid w:val="006475F1"/>
    <w:rsid w:val="006C69F1"/>
    <w:rsid w:val="00751737"/>
    <w:rsid w:val="00937F6D"/>
    <w:rsid w:val="009726F3"/>
    <w:rsid w:val="00A8012E"/>
    <w:rsid w:val="00AD41CB"/>
    <w:rsid w:val="00B4395B"/>
    <w:rsid w:val="00B50365"/>
    <w:rsid w:val="00C2542B"/>
    <w:rsid w:val="00D12E56"/>
    <w:rsid w:val="00D37E49"/>
    <w:rsid w:val="00D52574"/>
    <w:rsid w:val="00E4453F"/>
    <w:rsid w:val="00E7331C"/>
    <w:rsid w:val="00E845CE"/>
    <w:rsid w:val="00ED2379"/>
    <w:rsid w:val="00F13503"/>
    <w:rsid w:val="00F43DE1"/>
    <w:rsid w:val="00F65157"/>
    <w:rsid w:val="00F8377A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03282"/>
  <w15:docId w15:val="{EF00C924-1402-448B-A44C-FC3C64EF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7F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7F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Maria Aparecida da Silva Abi Rached</cp:lastModifiedBy>
  <cp:revision>8</cp:revision>
  <cp:lastPrinted>2016-06-28T13:06:00Z</cp:lastPrinted>
  <dcterms:created xsi:type="dcterms:W3CDTF">2019-11-14T13:45:00Z</dcterms:created>
  <dcterms:modified xsi:type="dcterms:W3CDTF">2024-03-04T18:00:00Z</dcterms:modified>
</cp:coreProperties>
</file>